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B786" w14:textId="7D5A0DCF" w:rsidR="00C6693A" w:rsidRDefault="00C6693A" w:rsidP="00C6693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F407283" w14:textId="77777777" w:rsidR="00C6693A" w:rsidRPr="008C600D" w:rsidRDefault="00C6693A" w:rsidP="00C6693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C8118" wp14:editId="1D5156FA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F354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6FD7E0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B9779B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2E36DF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49FBE061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DBBB22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DC81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" o:allowincell="f">
                <v:textbox>
                  <w:txbxContent>
                    <w:p w14:paraId="5CDCF354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6FD7E0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4B9779B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2E36DF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49FBE061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EDBBB22" w14:textId="77777777" w:rsidR="00312612" w:rsidRDefault="00312612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285D1" wp14:editId="2E548A54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A32A" w14:textId="77777777" w:rsidR="00312612" w:rsidRDefault="00312612" w:rsidP="00C6693A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8285D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" o:allowincell="f" fillcolor="silver">
                <v:textbox>
                  <w:txbxContent>
                    <w:p w14:paraId="562AA32A" w14:textId="77777777" w:rsidR="00312612" w:rsidRDefault="00312612" w:rsidP="00C6693A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3675D578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F3093C">
        <w:rPr>
          <w:rFonts w:asciiTheme="minorHAnsi" w:hAnsiTheme="minorHAnsi" w:cstheme="minorHAnsi"/>
          <w:i/>
          <w:sz w:val="24"/>
          <w:szCs w:val="24"/>
        </w:rPr>
        <w:t>24TA.2022</w:t>
      </w:r>
    </w:p>
    <w:p w14:paraId="618B3A2D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543CB88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04E3EB90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36D0ADE8" w14:textId="77777777" w:rsidR="00C6693A" w:rsidRPr="008C600D" w:rsidRDefault="00C6693A" w:rsidP="00C6693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AC78C4" w14:textId="1FD79B58" w:rsidR="00C6693A" w:rsidRPr="008C600D" w:rsidRDefault="00C6693A" w:rsidP="00C6693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522A" w:rsidRPr="00ED522A">
        <w:rPr>
          <w:rFonts w:asciiTheme="minorHAnsi" w:hAnsiTheme="minorHAnsi" w:cstheme="minorHAnsi"/>
          <w:b/>
          <w:sz w:val="24"/>
          <w:szCs w:val="24"/>
        </w:rPr>
        <w:t>„</w:t>
      </w:r>
      <w:r w:rsidR="00AB1105" w:rsidRPr="00E51269">
        <w:rPr>
          <w:rFonts w:asciiTheme="minorHAnsi" w:eastAsia="Calibri" w:hAnsiTheme="minorHAnsi" w:cs="Arial"/>
          <w:b/>
          <w:bCs/>
          <w:kern w:val="36"/>
          <w:sz w:val="24"/>
          <w:szCs w:val="24"/>
          <w:lang w:eastAsia="en-US"/>
        </w:rPr>
        <w:t>Wykonanie hydroizolacji dachu oraz przelewów awaryjnych w budynku Z</w:t>
      </w:r>
      <w:r w:rsidR="00ED522A" w:rsidRPr="00ED522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9A1EF17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</w:p>
    <w:p w14:paraId="145E10D0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77B7ABAA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5C418A1F" w14:textId="77777777" w:rsidR="00C6693A" w:rsidRPr="008C600D" w:rsidRDefault="00C6693A" w:rsidP="00C6693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595CC0B8" w14:textId="77777777" w:rsidR="00FA0484" w:rsidRPr="008C600D" w:rsidRDefault="00C6693A" w:rsidP="00765E8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FA0484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8C600D">
        <w:rPr>
          <w:rFonts w:asciiTheme="minorHAnsi" w:hAnsiTheme="minorHAnsi" w:cstheme="minorHAnsi"/>
          <w:bCs/>
          <w:sz w:val="24"/>
          <w:szCs w:val="24"/>
        </w:rPr>
        <w:t>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</w:t>
      </w:r>
      <w:r w:rsidR="00421648">
        <w:rPr>
          <w:rFonts w:asciiTheme="minorHAnsi" w:hAnsiTheme="minorHAnsi" w:cstheme="minorHAnsi"/>
          <w:sz w:val="24"/>
          <w:szCs w:val="24"/>
        </w:rPr>
        <w:t>....</w:t>
      </w:r>
      <w:r w:rsidRPr="008C600D">
        <w:rPr>
          <w:rFonts w:asciiTheme="minorHAnsi" w:hAnsiTheme="minorHAnsi" w:cstheme="minorHAnsi"/>
          <w:sz w:val="24"/>
          <w:szCs w:val="24"/>
        </w:rPr>
        <w:t>............... zł (słownie złotych ......................................................................</w:t>
      </w:r>
      <w:r w:rsidR="00421648">
        <w:rPr>
          <w:rFonts w:asciiTheme="minorHAnsi" w:hAnsiTheme="minorHAnsi" w:cstheme="minorHAnsi"/>
          <w:sz w:val="24"/>
          <w:szCs w:val="24"/>
        </w:rPr>
        <w:t>..</w:t>
      </w:r>
      <w:r w:rsidRPr="008C600D">
        <w:rPr>
          <w:rFonts w:asciiTheme="minorHAnsi" w:hAnsiTheme="minorHAnsi" w:cstheme="minorHAnsi"/>
          <w:sz w:val="24"/>
          <w:szCs w:val="24"/>
        </w:rPr>
        <w:t xml:space="preserve">...), </w:t>
      </w:r>
      <w:r w:rsidR="00421648">
        <w:rPr>
          <w:rFonts w:asciiTheme="minorHAnsi" w:hAnsiTheme="minorHAnsi" w:cstheme="minorHAnsi"/>
          <w:bCs/>
          <w:sz w:val="24"/>
          <w:szCs w:val="24"/>
        </w:rPr>
        <w:t xml:space="preserve">powiększoną o 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……% podatek VAT, co daje cenę brutto </w:t>
      </w: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>………………</w:t>
      </w:r>
      <w:r w:rsidR="00421648">
        <w:rPr>
          <w:rFonts w:asciiTheme="minorHAnsi" w:hAnsiTheme="minorHAnsi" w:cstheme="minorHAnsi"/>
          <w:sz w:val="24"/>
          <w:szCs w:val="24"/>
        </w:rPr>
        <w:t>…….</w:t>
      </w:r>
      <w:r w:rsidRPr="008C600D">
        <w:rPr>
          <w:rFonts w:asciiTheme="minorHAnsi" w:hAnsiTheme="minorHAnsi" w:cstheme="minorHAnsi"/>
          <w:sz w:val="24"/>
          <w:szCs w:val="24"/>
        </w:rPr>
        <w:t>………….. zł (słownie złotych…………………………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8C600D">
        <w:rPr>
          <w:rFonts w:asciiTheme="minorHAnsi" w:hAnsiTheme="minorHAnsi" w:cstheme="minorHAnsi"/>
          <w:sz w:val="24"/>
          <w:szCs w:val="24"/>
        </w:rPr>
        <w:t>……………)</w:t>
      </w:r>
      <w:r w:rsidR="00FA048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65A3D8A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OFERUJEMY …..… </w:t>
      </w:r>
      <w:r w:rsidRPr="008C600D">
        <w:rPr>
          <w:rFonts w:asciiTheme="minorHAnsi" w:hAnsiTheme="minorHAnsi" w:cstheme="minorHAnsi"/>
          <w:sz w:val="24"/>
          <w:szCs w:val="24"/>
        </w:rPr>
        <w:t>miesięczny okres gwarancji na wykonane roboty budowlane.</w:t>
      </w:r>
      <w:r w:rsidR="00FA0484">
        <w:rPr>
          <w:rFonts w:asciiTheme="minorHAnsi" w:hAnsiTheme="minorHAnsi" w:cstheme="minorHAnsi"/>
          <w:sz w:val="24"/>
          <w:szCs w:val="24"/>
        </w:rPr>
        <w:t xml:space="preserve"> </w:t>
      </w:r>
      <w:r w:rsidR="00FA0484" w:rsidRPr="00FA0484">
        <w:rPr>
          <w:rFonts w:asciiTheme="minorHAnsi" w:hAnsiTheme="minorHAnsi" w:cstheme="minorHAnsi"/>
          <w:color w:val="00B050"/>
          <w:sz w:val="24"/>
          <w:szCs w:val="24"/>
        </w:rPr>
        <w:t>KRYTERIUM</w:t>
      </w:r>
      <w:r w:rsidR="00FA0484">
        <w:rPr>
          <w:rFonts w:asciiTheme="minorHAnsi" w:hAnsiTheme="minorHAnsi" w:cstheme="minorHAnsi"/>
          <w:color w:val="00B050"/>
          <w:sz w:val="24"/>
          <w:szCs w:val="24"/>
        </w:rPr>
        <w:t xml:space="preserve"> (min. </w:t>
      </w:r>
      <w:r w:rsidR="00F235B0">
        <w:rPr>
          <w:rFonts w:asciiTheme="minorHAnsi" w:hAnsiTheme="minorHAnsi" w:cstheme="minorHAnsi"/>
          <w:color w:val="00B050"/>
          <w:sz w:val="24"/>
          <w:szCs w:val="24"/>
        </w:rPr>
        <w:t>60</w:t>
      </w:r>
      <w:r w:rsidR="00FA0484">
        <w:rPr>
          <w:rFonts w:asciiTheme="minorHAnsi" w:hAnsiTheme="minorHAnsi" w:cstheme="minorHAnsi"/>
          <w:color w:val="00B050"/>
          <w:sz w:val="24"/>
          <w:szCs w:val="24"/>
        </w:rPr>
        <w:t xml:space="preserve"> miesięcy)</w:t>
      </w:r>
    </w:p>
    <w:p w14:paraId="5EF7CA25" w14:textId="0F65F44D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 </w:t>
      </w:r>
      <w:r w:rsidR="0077447F">
        <w:rPr>
          <w:rFonts w:asciiTheme="minorHAnsi" w:hAnsiTheme="minorHAnsi" w:cstheme="minorHAnsi"/>
          <w:sz w:val="24"/>
          <w:szCs w:val="24"/>
        </w:rPr>
        <w:t>OPZ</w:t>
      </w:r>
      <w:r w:rsidRPr="008C600D">
        <w:rPr>
          <w:rFonts w:asciiTheme="minorHAnsi" w:hAnsiTheme="minorHAnsi" w:cstheme="minorHAnsi"/>
          <w:sz w:val="24"/>
          <w:szCs w:val="24"/>
        </w:rPr>
        <w:t>, z uwzględnieniem uzupełnień wniesionych w trakcie wizji lokalnej i obmiaru robót. Cena oferty obejmuje wszystkie materiały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312E6AC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="00616115">
        <w:rPr>
          <w:rFonts w:asciiTheme="minorHAnsi" w:hAnsiTheme="minorHAnsi" w:cstheme="minorHAnsi"/>
          <w:bCs/>
          <w:sz w:val="24"/>
          <w:szCs w:val="24"/>
        </w:rPr>
        <w:t>samodzielnie.</w:t>
      </w:r>
    </w:p>
    <w:p w14:paraId="672850A3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10AA7C99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777AA4F6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7177817" w14:textId="77777777" w:rsidR="00C6693A" w:rsidRPr="008C600D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6D49D" w14:textId="77777777" w:rsidR="00C6693A" w:rsidRPr="008C600D" w:rsidRDefault="00C6693A" w:rsidP="00C6693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75F73EBC" w14:textId="77777777" w:rsidR="00C6693A" w:rsidRPr="008C600D" w:rsidRDefault="00C6693A" w:rsidP="00C6693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00B89CA4" w14:textId="29D51C5C" w:rsidR="00C6693A" w:rsidRDefault="00C6693A" w:rsidP="00C6693A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</w:t>
      </w:r>
      <w:r w:rsidR="00765E86">
        <w:rPr>
          <w:rFonts w:asciiTheme="minorHAnsi" w:hAnsiTheme="minorHAnsi" w:cstheme="minorHAnsi"/>
          <w:sz w:val="24"/>
          <w:szCs w:val="24"/>
        </w:rPr>
        <w:t xml:space="preserve">nik nr </w:t>
      </w:r>
      <w:r w:rsidR="0077447F">
        <w:rPr>
          <w:rFonts w:asciiTheme="minorHAnsi" w:hAnsiTheme="minorHAnsi" w:cstheme="minorHAnsi"/>
          <w:sz w:val="24"/>
          <w:szCs w:val="24"/>
        </w:rPr>
        <w:t>1</w:t>
      </w:r>
      <w:r w:rsidR="00765E86">
        <w:rPr>
          <w:rFonts w:asciiTheme="minorHAnsi" w:hAnsiTheme="minorHAnsi" w:cstheme="minorHAnsi"/>
          <w:sz w:val="24"/>
          <w:szCs w:val="24"/>
        </w:rPr>
        <w:t xml:space="preserve"> – Wykaz osób,</w:t>
      </w:r>
    </w:p>
    <w:p w14:paraId="455DFCA5" w14:textId="5DA31474" w:rsidR="00C6693A" w:rsidRPr="008C600D" w:rsidRDefault="00C6693A" w:rsidP="00C6693A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7447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– kopia polisy OC.</w:t>
      </w:r>
    </w:p>
    <w:p w14:paraId="41B22135" w14:textId="77777777" w:rsidR="00C6693A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B0B655" w14:textId="77777777" w:rsidR="00616115" w:rsidRDefault="00616115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FD10B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7A6272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 w:rsidR="00FA0484">
        <w:rPr>
          <w:rFonts w:asciiTheme="minorHAnsi" w:hAnsiTheme="minorHAnsi" w:cstheme="minorHAnsi"/>
          <w:sz w:val="24"/>
          <w:szCs w:val="24"/>
        </w:rPr>
        <w:t>2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001357A2" w14:textId="77777777" w:rsidR="00C6693A" w:rsidRPr="008C600D" w:rsidRDefault="00C6693A" w:rsidP="00C6693A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115A404" w14:textId="77777777" w:rsidR="00C6693A" w:rsidRPr="008C600D" w:rsidRDefault="00C6693A" w:rsidP="00C6693A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r w:rsidRPr="008C600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F3B6526" w14:textId="77777777" w:rsidR="00C6693A" w:rsidRDefault="00C6693A" w:rsidP="00C6693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A44F26" w14:textId="0E2EC9A2" w:rsidR="00C6693A" w:rsidRPr="00426F93" w:rsidRDefault="00C6693A" w:rsidP="00C6693A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852499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E7D57D2" w14:textId="77777777" w:rsidR="00C6693A" w:rsidRDefault="00C6693A" w:rsidP="00C6693A">
      <w:pPr>
        <w:rPr>
          <w:rFonts w:asciiTheme="minorHAnsi" w:hAnsiTheme="minorHAnsi" w:cstheme="minorHAnsi"/>
        </w:rPr>
      </w:pPr>
    </w:p>
    <w:p w14:paraId="699EE628" w14:textId="77777777" w:rsidR="00C6693A" w:rsidRPr="004A3E6A" w:rsidRDefault="00C6693A" w:rsidP="00C6693A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C6693A" w:rsidRPr="00FD1493" w14:paraId="19B8A0F4" w14:textId="77777777" w:rsidTr="00FA0484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F088B1" w14:textId="77777777" w:rsidR="00C6693A" w:rsidRPr="00FD1493" w:rsidRDefault="00C6693A" w:rsidP="00FA048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B038263" w14:textId="77777777" w:rsidR="00C6693A" w:rsidRPr="004A3E6A" w:rsidRDefault="00C6693A" w:rsidP="00C6693A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07E753" wp14:editId="244225EF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70EA" w14:textId="77777777" w:rsidR="00312612" w:rsidRDefault="00312612" w:rsidP="00C6693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3528A70" w14:textId="77777777" w:rsidR="00312612" w:rsidRPr="004A3E6A" w:rsidRDefault="00312612" w:rsidP="00C6693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TO.261.24TA.2022</w:t>
                            </w:r>
                          </w:p>
                          <w:p w14:paraId="5095C4D3" w14:textId="77777777" w:rsidR="00312612" w:rsidRPr="004A3E6A" w:rsidRDefault="00312612" w:rsidP="00C6693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1CACC033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562D6F" w14:textId="77777777" w:rsidR="00312612" w:rsidRDefault="00312612" w:rsidP="00C66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19CB0C" w14:textId="77777777" w:rsidR="00312612" w:rsidRDefault="00312612" w:rsidP="00C66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07E753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">
                <v:textbox>
                  <w:txbxContent>
                    <w:p w14:paraId="0B2270EA" w14:textId="77777777" w:rsidR="00312612" w:rsidRDefault="00312612" w:rsidP="00C6693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3528A70" w14:textId="77777777" w:rsidR="00312612" w:rsidRPr="004A3E6A" w:rsidRDefault="00312612" w:rsidP="00C6693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TO.261.24TA.2022</w:t>
                      </w:r>
                    </w:p>
                    <w:p w14:paraId="5095C4D3" w14:textId="77777777" w:rsidR="00312612" w:rsidRPr="004A3E6A" w:rsidRDefault="00312612" w:rsidP="00C6693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1CACC033" w14:textId="77777777" w:rsidR="00312612" w:rsidRDefault="00312612" w:rsidP="00C66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562D6F" w14:textId="77777777" w:rsidR="00312612" w:rsidRDefault="00312612" w:rsidP="00C66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19CB0C" w14:textId="77777777" w:rsidR="00312612" w:rsidRDefault="00312612" w:rsidP="00C6693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ADF053" w14:textId="77777777" w:rsidR="00C6693A" w:rsidRPr="004A3E6A" w:rsidRDefault="00C6693A" w:rsidP="00C6693A">
      <w:pPr>
        <w:spacing w:line="288" w:lineRule="auto"/>
        <w:jc w:val="both"/>
        <w:rPr>
          <w:rFonts w:ascii="Calibri" w:hAnsi="Calibri"/>
          <w:b/>
          <w:bCs/>
        </w:rPr>
      </w:pPr>
    </w:p>
    <w:p w14:paraId="1BE96A42" w14:textId="22F6EBB5" w:rsidR="00C6693A" w:rsidRPr="00B42776" w:rsidRDefault="00C6693A" w:rsidP="00B42776">
      <w:pPr>
        <w:spacing w:line="288" w:lineRule="auto"/>
        <w:rPr>
          <w:rFonts w:ascii="Calibri" w:hAnsi="Calibri"/>
          <w:bCs/>
          <w:sz w:val="22"/>
          <w:szCs w:val="22"/>
        </w:rPr>
      </w:pPr>
      <w:r w:rsidRPr="00B42776">
        <w:rPr>
          <w:rFonts w:ascii="Calibri" w:hAnsi="Calibri"/>
          <w:bCs/>
          <w:sz w:val="22"/>
          <w:szCs w:val="22"/>
        </w:rPr>
        <w:t xml:space="preserve">W związku ze złożeniem oferty w postępowaniu o zamówienie publiczne prowadzonym w trybie konkursu ofert na </w:t>
      </w:r>
      <w:r w:rsidR="00ED522A" w:rsidRPr="00B42776">
        <w:rPr>
          <w:rFonts w:asciiTheme="minorHAnsi" w:hAnsiTheme="minorHAnsi" w:cstheme="minorHAnsi"/>
          <w:b/>
          <w:sz w:val="22"/>
          <w:szCs w:val="22"/>
        </w:rPr>
        <w:t>„</w:t>
      </w:r>
      <w:r w:rsidR="00AB1105" w:rsidRPr="00E51269">
        <w:rPr>
          <w:rFonts w:asciiTheme="minorHAnsi" w:eastAsia="Calibri" w:hAnsiTheme="minorHAnsi" w:cs="Arial"/>
          <w:b/>
          <w:bCs/>
          <w:kern w:val="36"/>
          <w:sz w:val="24"/>
          <w:szCs w:val="24"/>
          <w:lang w:eastAsia="en-US"/>
        </w:rPr>
        <w:t>Wykonanie hydroizolacji dachu oraz przelewów awaryjnych w budynku Z</w:t>
      </w:r>
      <w:r w:rsidR="00CB5C7B">
        <w:rPr>
          <w:rFonts w:asciiTheme="minorHAnsi" w:hAnsiTheme="minorHAnsi" w:cstheme="minorHAnsi"/>
          <w:b/>
          <w:sz w:val="24"/>
          <w:szCs w:val="24"/>
        </w:rPr>
        <w:t>”</w:t>
      </w:r>
      <w:r w:rsidRPr="00B42776">
        <w:rPr>
          <w:rFonts w:ascii="Calibri" w:hAnsi="Calibri"/>
          <w:b/>
          <w:bCs/>
          <w:sz w:val="22"/>
          <w:szCs w:val="22"/>
        </w:rPr>
        <w:t xml:space="preserve"> oświadczamy</w:t>
      </w:r>
      <w:r w:rsidRPr="00B42776">
        <w:rPr>
          <w:rFonts w:ascii="Calibri" w:hAnsi="Calibri"/>
          <w:bCs/>
          <w:sz w:val="22"/>
          <w:szCs w:val="22"/>
        </w:rPr>
        <w:t xml:space="preserve">, że </w:t>
      </w:r>
      <w:r w:rsidRPr="00B42776">
        <w:rPr>
          <w:rFonts w:ascii="Calibri" w:hAnsi="Calibri" w:cs="Arial"/>
          <w:sz w:val="22"/>
          <w:szCs w:val="22"/>
        </w:rPr>
        <w:t>w realizacji zamówieni</w:t>
      </w:r>
      <w:r w:rsidR="00CB5C7B">
        <w:rPr>
          <w:rFonts w:ascii="Calibri" w:hAnsi="Calibri" w:cs="Arial"/>
          <w:sz w:val="22"/>
          <w:szCs w:val="22"/>
        </w:rPr>
        <w:t>a uczestniczyć będą następujące</w:t>
      </w:r>
      <w:r w:rsidR="0077447F">
        <w:rPr>
          <w:rFonts w:ascii="Calibri" w:hAnsi="Calibri" w:cs="Arial"/>
          <w:sz w:val="22"/>
          <w:szCs w:val="22"/>
        </w:rPr>
        <w:t xml:space="preserve"> osoby</w:t>
      </w:r>
      <w:r w:rsidR="00CB5C7B">
        <w:rPr>
          <w:rFonts w:ascii="Calibri" w:hAnsi="Calibri" w:cs="Arial"/>
          <w:sz w:val="22"/>
          <w:szCs w:val="22"/>
        </w:rPr>
        <w:t xml:space="preserve">, </w:t>
      </w:r>
      <w:r w:rsidRPr="00B42776">
        <w:rPr>
          <w:rFonts w:ascii="Calibri" w:hAnsi="Calibri" w:cs="Arial"/>
          <w:sz w:val="22"/>
          <w:szCs w:val="22"/>
        </w:rPr>
        <w:t>którymi dysponujemy:</w:t>
      </w:r>
    </w:p>
    <w:p w14:paraId="649E321A" w14:textId="77777777" w:rsidR="00C6693A" w:rsidRPr="004A3E6A" w:rsidRDefault="00C6693A" w:rsidP="00C6693A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C6693A" w:rsidRPr="004A3E6A" w14:paraId="6AAEB19D" w14:textId="77777777" w:rsidTr="00FA048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FE44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42FC" w14:textId="77777777" w:rsidR="00C6693A" w:rsidRPr="004A3E6A" w:rsidRDefault="00C6693A" w:rsidP="00FA0484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6D93" w14:textId="202CE99B" w:rsidR="00C6693A" w:rsidRPr="004A3E6A" w:rsidRDefault="00C6693A" w:rsidP="0077447F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77447F">
              <w:rPr>
                <w:rFonts w:ascii="Calibri" w:hAnsi="Calibri"/>
                <w:bCs/>
                <w:color w:val="000000"/>
              </w:rPr>
              <w:t>7</w:t>
            </w:r>
            <w:r>
              <w:rPr>
                <w:rFonts w:ascii="Calibri" w:hAnsi="Calibri"/>
                <w:bCs/>
                <w:color w:val="000000"/>
              </w:rPr>
              <w:t xml:space="preserve">.1 lit </w:t>
            </w:r>
            <w:r w:rsidR="00852499">
              <w:rPr>
                <w:rFonts w:ascii="Calibri" w:hAnsi="Calibri"/>
                <w:bCs/>
                <w:color w:val="000000"/>
              </w:rPr>
              <w:t>B</w:t>
            </w:r>
            <w:r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8ACD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C6693A" w:rsidRPr="004A3E6A" w14:paraId="1D823A70" w14:textId="77777777" w:rsidTr="00FA048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B764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4BA0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F9DD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6ABA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C6693A" w:rsidRPr="004A3E6A" w14:paraId="077CE576" w14:textId="77777777" w:rsidTr="00FA048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9E80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56BC" w14:textId="77777777" w:rsidR="00C6693A" w:rsidRPr="004A3E6A" w:rsidRDefault="00C6693A" w:rsidP="00FA0484">
            <w:pPr>
              <w:snapToGrid w:val="0"/>
              <w:spacing w:line="288" w:lineRule="auto"/>
            </w:pPr>
          </w:p>
          <w:p w14:paraId="60CD5A03" w14:textId="77777777" w:rsidR="00C6693A" w:rsidRPr="004A3E6A" w:rsidRDefault="00C6693A" w:rsidP="00FA0484">
            <w:pPr>
              <w:spacing w:line="288" w:lineRule="auto"/>
            </w:pPr>
          </w:p>
          <w:p w14:paraId="41031EB3" w14:textId="77777777" w:rsidR="00C6693A" w:rsidRPr="004A3E6A" w:rsidRDefault="00C6693A" w:rsidP="00FA0484">
            <w:pPr>
              <w:spacing w:line="288" w:lineRule="auto"/>
            </w:pPr>
          </w:p>
          <w:p w14:paraId="2FBD8B4D" w14:textId="77777777" w:rsidR="00C6693A" w:rsidRPr="004A3E6A" w:rsidRDefault="00C6693A" w:rsidP="00FA0484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CD63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FC39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C6693A" w:rsidRPr="004A3E6A" w14:paraId="55CD9C91" w14:textId="77777777" w:rsidTr="00FA048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8FAC" w14:textId="77777777" w:rsidR="00C6693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438EFA" w14:textId="77777777" w:rsidR="00C6693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02D0F054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8263" w14:textId="77777777" w:rsidR="00C6693A" w:rsidRPr="004A3E6A" w:rsidRDefault="00C6693A" w:rsidP="00FA0484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C877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460F" w14:textId="77777777" w:rsidR="00C6693A" w:rsidRPr="004A3E6A" w:rsidRDefault="00C6693A" w:rsidP="00FA0484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4BFC4ED3" w14:textId="77777777" w:rsidR="00C6693A" w:rsidRDefault="00C6693A" w:rsidP="00C6693A">
      <w:pPr>
        <w:spacing w:before="120" w:line="288" w:lineRule="auto"/>
      </w:pPr>
    </w:p>
    <w:p w14:paraId="2968E0ED" w14:textId="77777777" w:rsidR="008121FF" w:rsidRDefault="008121FF" w:rsidP="00C6693A">
      <w:pPr>
        <w:spacing w:before="120" w:line="288" w:lineRule="auto"/>
      </w:pPr>
    </w:p>
    <w:p w14:paraId="3789A9A2" w14:textId="77777777" w:rsidR="008121FF" w:rsidRPr="00426F93" w:rsidRDefault="008121FF" w:rsidP="008121FF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BBAC5F1" w14:textId="0FD11195" w:rsidR="00C6693A" w:rsidRPr="00BE488B" w:rsidRDefault="008121FF" w:rsidP="00BE488B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  <w:bookmarkStart w:id="1" w:name="_GoBack"/>
      <w:bookmarkEnd w:id="1"/>
    </w:p>
    <w:sectPr w:rsidR="00C6693A" w:rsidRPr="00BE488B" w:rsidSect="00FA048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3C68" w16cex:dateUtc="2022-09-20T11:19:00Z"/>
  <w16cex:commentExtensible w16cex:durableId="26D43DCA" w16cex:dateUtc="2022-09-20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DC473D" w16cid:durableId="26D43C68"/>
  <w16cid:commentId w16cid:paraId="6E23B06F" w16cid:durableId="26D43D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D72F" w14:textId="77777777" w:rsidR="00AE1CA7" w:rsidRDefault="00AE1CA7">
      <w:r>
        <w:separator/>
      </w:r>
    </w:p>
  </w:endnote>
  <w:endnote w:type="continuationSeparator" w:id="0">
    <w:p w14:paraId="5D0B4031" w14:textId="77777777" w:rsidR="00AE1CA7" w:rsidRDefault="00A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1DBF794B" w14:textId="14BD0B9C" w:rsidR="00312612" w:rsidRDefault="003126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8B">
          <w:rPr>
            <w:noProof/>
          </w:rPr>
          <w:t>2</w:t>
        </w:r>
        <w:r>
          <w:fldChar w:fldCharType="end"/>
        </w:r>
      </w:p>
    </w:sdtContent>
  </w:sdt>
  <w:p w14:paraId="559CFE86" w14:textId="77777777" w:rsidR="00312612" w:rsidRDefault="00312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49A0" w14:textId="77777777" w:rsidR="00AE1CA7" w:rsidRDefault="00AE1CA7">
      <w:r>
        <w:separator/>
      </w:r>
    </w:p>
  </w:footnote>
  <w:footnote w:type="continuationSeparator" w:id="0">
    <w:p w14:paraId="5B47523F" w14:textId="77777777" w:rsidR="00AE1CA7" w:rsidRDefault="00AE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2" w15:restartNumberingAfterBreak="0">
    <w:nsid w:val="159D4EDF"/>
    <w:multiLevelType w:val="hybridMultilevel"/>
    <w:tmpl w:val="4170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7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40505"/>
    <w:multiLevelType w:val="hybridMultilevel"/>
    <w:tmpl w:val="AE5A45B8"/>
    <w:lvl w:ilvl="0" w:tplc="6AA254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2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3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6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9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1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5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4"/>
  </w:num>
  <w:num w:numId="5">
    <w:abstractNumId w:val="35"/>
  </w:num>
  <w:num w:numId="6">
    <w:abstractNumId w:val="10"/>
  </w:num>
  <w:num w:numId="7">
    <w:abstractNumId w:val="15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0"/>
  </w:num>
  <w:num w:numId="36">
    <w:abstractNumId w:val="6"/>
  </w:num>
  <w:num w:numId="37">
    <w:abstractNumId w:val="36"/>
  </w:num>
  <w:num w:numId="38">
    <w:abstractNumId w:val="37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A"/>
    <w:rsid w:val="00047F80"/>
    <w:rsid w:val="00081C92"/>
    <w:rsid w:val="00101371"/>
    <w:rsid w:val="0012453B"/>
    <w:rsid w:val="00127C43"/>
    <w:rsid w:val="00186DB5"/>
    <w:rsid w:val="001E2C7D"/>
    <w:rsid w:val="00242B89"/>
    <w:rsid w:val="00251A40"/>
    <w:rsid w:val="002F1705"/>
    <w:rsid w:val="00312612"/>
    <w:rsid w:val="003338B5"/>
    <w:rsid w:val="003A769F"/>
    <w:rsid w:val="003D3D0C"/>
    <w:rsid w:val="00421648"/>
    <w:rsid w:val="0044037F"/>
    <w:rsid w:val="0045352C"/>
    <w:rsid w:val="004610E4"/>
    <w:rsid w:val="004B59BB"/>
    <w:rsid w:val="004B6B8B"/>
    <w:rsid w:val="00584458"/>
    <w:rsid w:val="005E0E5D"/>
    <w:rsid w:val="006026C2"/>
    <w:rsid w:val="00616115"/>
    <w:rsid w:val="00680808"/>
    <w:rsid w:val="0068699B"/>
    <w:rsid w:val="006A1462"/>
    <w:rsid w:val="006F650D"/>
    <w:rsid w:val="00710467"/>
    <w:rsid w:val="00765E86"/>
    <w:rsid w:val="0077447F"/>
    <w:rsid w:val="007A6272"/>
    <w:rsid w:val="007D594F"/>
    <w:rsid w:val="008121FF"/>
    <w:rsid w:val="0082546B"/>
    <w:rsid w:val="00831F31"/>
    <w:rsid w:val="00852499"/>
    <w:rsid w:val="008A44DB"/>
    <w:rsid w:val="008C6004"/>
    <w:rsid w:val="00904CDD"/>
    <w:rsid w:val="009115FD"/>
    <w:rsid w:val="0091495F"/>
    <w:rsid w:val="00956783"/>
    <w:rsid w:val="00960E05"/>
    <w:rsid w:val="00976FB6"/>
    <w:rsid w:val="00A26951"/>
    <w:rsid w:val="00A30B2F"/>
    <w:rsid w:val="00A31F78"/>
    <w:rsid w:val="00A8054D"/>
    <w:rsid w:val="00AB1105"/>
    <w:rsid w:val="00AC0BAE"/>
    <w:rsid w:val="00AE1CA7"/>
    <w:rsid w:val="00B416FD"/>
    <w:rsid w:val="00B42776"/>
    <w:rsid w:val="00B45C5E"/>
    <w:rsid w:val="00BE488B"/>
    <w:rsid w:val="00C32511"/>
    <w:rsid w:val="00C46260"/>
    <w:rsid w:val="00C6693A"/>
    <w:rsid w:val="00CA33DF"/>
    <w:rsid w:val="00CB5C7B"/>
    <w:rsid w:val="00CF6C7C"/>
    <w:rsid w:val="00D9081E"/>
    <w:rsid w:val="00E37A52"/>
    <w:rsid w:val="00E51269"/>
    <w:rsid w:val="00EA570B"/>
    <w:rsid w:val="00EB06F3"/>
    <w:rsid w:val="00ED522A"/>
    <w:rsid w:val="00F00127"/>
    <w:rsid w:val="00F235B0"/>
    <w:rsid w:val="00F3093C"/>
    <w:rsid w:val="00F5214F"/>
    <w:rsid w:val="00F70CEA"/>
    <w:rsid w:val="00F77DF4"/>
    <w:rsid w:val="00F93273"/>
    <w:rsid w:val="00FA0484"/>
    <w:rsid w:val="00FA6AF7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A93F"/>
  <w15:docId w15:val="{17C7F811-6BC7-4898-9FD0-5E2A410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93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C669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Podsis rysunku,Normalny PDST,Preambuła,HŁ_Bullet1,L1,Numerowanie,Akapit z listą5,Rozdział,Preambuła1"/>
    <w:basedOn w:val="Normalny"/>
    <w:link w:val="AkapitzlistZnak"/>
    <w:uiPriority w:val="34"/>
    <w:qFormat/>
    <w:rsid w:val="00C6693A"/>
    <w:pPr>
      <w:ind w:left="720"/>
      <w:contextualSpacing/>
    </w:pPr>
  </w:style>
  <w:style w:type="paragraph" w:customStyle="1" w:styleId="Tekstpodstawowy31">
    <w:name w:val="Tekst podstawowy 31"/>
    <w:basedOn w:val="Normalny"/>
    <w:rsid w:val="00C6693A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66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6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93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Podsis rysunku Znak,Normalny PDST Znak,L1 Znak"/>
    <w:link w:val="Akapitzlist"/>
    <w:uiPriority w:val="34"/>
    <w:qFormat/>
    <w:locked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93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93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C669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C669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669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693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3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58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87EE-549A-4528-898D-7B8A3B8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Nowrot Grzegorz</dc:creator>
  <cp:lastModifiedBy>Płonka Aneta</cp:lastModifiedBy>
  <cp:revision>3</cp:revision>
  <cp:lastPrinted>2022-09-22T09:48:00Z</cp:lastPrinted>
  <dcterms:created xsi:type="dcterms:W3CDTF">2022-09-22T09:48:00Z</dcterms:created>
  <dcterms:modified xsi:type="dcterms:W3CDTF">2022-09-22T09:49:00Z</dcterms:modified>
</cp:coreProperties>
</file>